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1586" w14:textId="77777777" w:rsidR="00D12E0F" w:rsidRPr="00D12E0F" w:rsidRDefault="00D12E0F" w:rsidP="00D12E0F">
      <w:pPr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様式第１号</w:t>
      </w:r>
    </w:p>
    <w:p w14:paraId="20E76D5B" w14:textId="77777777" w:rsidR="00D12E0F" w:rsidRPr="00E024C7" w:rsidRDefault="00D12E0F" w:rsidP="00D12E0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024C7">
        <w:rPr>
          <w:rFonts w:ascii="ＭＳ 明朝" w:eastAsia="ＭＳ 明朝" w:hAnsi="ＭＳ 明朝" w:hint="eastAsia"/>
          <w:b/>
          <w:bCs/>
          <w:sz w:val="28"/>
          <w:szCs w:val="28"/>
        </w:rPr>
        <w:t>参加申請書</w:t>
      </w:r>
    </w:p>
    <w:p w14:paraId="6067DAA8" w14:textId="77777777" w:rsidR="00D12E0F" w:rsidRPr="00D12E0F" w:rsidRDefault="00D12E0F" w:rsidP="00D12E0F">
      <w:pPr>
        <w:jc w:val="right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 xml:space="preserve">令和　　年　　月　　日　</w:t>
      </w:r>
    </w:p>
    <w:p w14:paraId="0B3C50ED" w14:textId="37242FB9" w:rsidR="00D12E0F" w:rsidRPr="00D12E0F" w:rsidRDefault="00FB4D20" w:rsidP="00D12E0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矢板</w:t>
      </w:r>
      <w:r w:rsidR="00D12E0F" w:rsidRPr="00D12E0F">
        <w:rPr>
          <w:rFonts w:ascii="ＭＳ 明朝" w:eastAsia="ＭＳ 明朝" w:hAnsi="ＭＳ 明朝" w:hint="eastAsia"/>
          <w:szCs w:val="21"/>
        </w:rPr>
        <w:t>市長　様</w:t>
      </w:r>
    </w:p>
    <w:p w14:paraId="23F94B2C" w14:textId="77777777" w:rsidR="00D12E0F" w:rsidRPr="00D12E0F" w:rsidRDefault="00D12E0F" w:rsidP="00D12E0F">
      <w:pPr>
        <w:rPr>
          <w:rFonts w:ascii="ＭＳ 明朝" w:eastAsia="ＭＳ 明朝" w:hAnsi="ＭＳ 明朝"/>
          <w:szCs w:val="21"/>
        </w:rPr>
      </w:pPr>
    </w:p>
    <w:p w14:paraId="7E01B070" w14:textId="77777777" w:rsidR="00241856" w:rsidRPr="002618AF" w:rsidRDefault="00241856" w:rsidP="00241856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1DAB78B" w14:textId="77777777" w:rsidR="00241856" w:rsidRPr="002618AF" w:rsidRDefault="00241856" w:rsidP="00241856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5EC016E7" w14:textId="4C718C0A" w:rsidR="00241856" w:rsidRPr="002618AF" w:rsidRDefault="00241856" w:rsidP="00241856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代表者肩書及び氏名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2511AE">
        <w:rPr>
          <w:rFonts w:ascii="ＭＳ 明朝" w:eastAsia="ＭＳ 明朝" w:hAnsi="ＭＳ 明朝" w:hint="eastAsia"/>
        </w:rPr>
        <w:t>㊞</w:t>
      </w:r>
    </w:p>
    <w:p w14:paraId="0CAC446D" w14:textId="77777777" w:rsidR="00D12E0F" w:rsidRPr="00241856" w:rsidRDefault="00D12E0F" w:rsidP="00D12E0F">
      <w:pPr>
        <w:rPr>
          <w:rFonts w:ascii="ＭＳ 明朝" w:eastAsia="ＭＳ 明朝" w:hAnsi="ＭＳ 明朝"/>
          <w:szCs w:val="21"/>
        </w:rPr>
      </w:pPr>
    </w:p>
    <w:p w14:paraId="47C9B79A" w14:textId="7E28C1EA" w:rsidR="00D12E0F" w:rsidRPr="00D12E0F" w:rsidRDefault="00D12E0F" w:rsidP="00E024C7">
      <w:pPr>
        <w:ind w:firstLineChars="100" w:firstLine="210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令和</w:t>
      </w:r>
      <w:r w:rsidR="000C6294">
        <w:rPr>
          <w:rFonts w:ascii="ＭＳ 明朝" w:eastAsia="ＭＳ 明朝" w:hAnsi="ＭＳ 明朝" w:hint="eastAsia"/>
          <w:szCs w:val="21"/>
        </w:rPr>
        <w:t>８</w:t>
      </w:r>
      <w:r w:rsidRPr="00D12E0F">
        <w:rPr>
          <w:rFonts w:ascii="ＭＳ 明朝" w:eastAsia="ＭＳ 明朝" w:hAnsi="ＭＳ 明朝" w:hint="eastAsia"/>
          <w:szCs w:val="21"/>
        </w:rPr>
        <w:t>年度</w:t>
      </w:r>
      <w:r w:rsidR="008A12D1">
        <w:rPr>
          <w:rFonts w:ascii="ＭＳ 明朝" w:eastAsia="ＭＳ 明朝" w:hAnsi="ＭＳ 明朝" w:hint="eastAsia"/>
          <w:szCs w:val="21"/>
        </w:rPr>
        <w:t>スクールAIアプリ</w:t>
      </w:r>
      <w:r w:rsidR="00FB4D20">
        <w:rPr>
          <w:rFonts w:ascii="ＭＳ 明朝" w:eastAsia="ＭＳ 明朝" w:hAnsi="ＭＳ 明朝" w:hint="eastAsia"/>
          <w:szCs w:val="21"/>
        </w:rPr>
        <w:t>導入</w:t>
      </w:r>
      <w:r w:rsidRPr="00D12E0F">
        <w:rPr>
          <w:rFonts w:ascii="ＭＳ 明朝" w:eastAsia="ＭＳ 明朝" w:hAnsi="ＭＳ 明朝"/>
          <w:szCs w:val="21"/>
        </w:rPr>
        <w:t>に係る公募型プロポーザルについて、次のとおりであるので必要書類を添えて、参加を申請します。</w:t>
      </w:r>
    </w:p>
    <w:p w14:paraId="3C97A4A6" w14:textId="20957D04" w:rsidR="00C9132C" w:rsidRDefault="00D12E0F" w:rsidP="00E024C7">
      <w:pPr>
        <w:ind w:firstLineChars="100" w:firstLine="210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なお、本書及び添付書類の記載事項は事実と相違ないことを誓約します。</w:t>
      </w:r>
    </w:p>
    <w:p w14:paraId="644BD3F3" w14:textId="77777777" w:rsidR="00D12E0F" w:rsidRPr="00D12E0F" w:rsidRDefault="00D12E0F" w:rsidP="00D12E0F">
      <w:pPr>
        <w:rPr>
          <w:rFonts w:ascii="ＭＳ 明朝" w:eastAsia="ＭＳ 明朝" w:hAnsi="ＭＳ 明朝"/>
          <w:szCs w:val="21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976"/>
      </w:tblGrid>
      <w:tr w:rsidR="00D12E0F" w:rsidRPr="00D12E0F" w14:paraId="2C87A1E3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41D11506" w14:textId="3D1C84D1" w:rsidR="00D12E0F" w:rsidRPr="00D12E0F" w:rsidRDefault="00D12E0F" w:rsidP="00E0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20" w:hangingChars="200" w:hanging="420"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１　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地方自治法施行令（昭和２２年政令第１６号）第１６７条の４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2055C8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17AE556F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6A5A5F33" w14:textId="7AF35A5B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２　</w:t>
            </w:r>
            <w:r w:rsidR="00FB4D2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矢板市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の入札参加資格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030A49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・　無　・　取得予定</w:t>
            </w:r>
          </w:p>
        </w:tc>
      </w:tr>
      <w:tr w:rsidR="00D12E0F" w:rsidRPr="00D12E0F" w14:paraId="3FD95B5A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16103EAC" w14:textId="6C4788A8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３　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指名停止の措置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40FA92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30E4ADF8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76BBFCA4" w14:textId="77777777" w:rsidR="00E024C7" w:rsidRDefault="00D12E0F" w:rsidP="00E0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10" w:hangingChars="100" w:hanging="210"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４　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会社更生法の規定による更生手続開始の申立て</w:t>
            </w:r>
          </w:p>
          <w:p w14:paraId="10925AE6" w14:textId="3307E849" w:rsidR="00D12E0F" w:rsidRPr="00D12E0F" w:rsidRDefault="00D12E0F" w:rsidP="00E0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00" w:left="210" w:firstLineChars="100" w:firstLine="210"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又は民事再生法の規定による再生手続開始の申立</w:t>
            </w:r>
            <w:r w:rsidR="00E024C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B5DCCE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5AD9741F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4FF2C27C" w14:textId="4D01D465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５　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暴力団又は暴力団員と密接な関係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1BDC26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3FE1C04B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6348ACB1" w14:textId="56F8AD4D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color w:val="000000"/>
                <w:szCs w:val="21"/>
              </w:rPr>
              <w:t xml:space="preserve">６　</w:t>
            </w:r>
            <w:r w:rsidRPr="00D12E0F">
              <w:rPr>
                <w:rFonts w:ascii="ＭＳ 明朝" w:eastAsia="ＭＳ 明朝" w:hAnsi="ＭＳ 明朝" w:cs="Century"/>
                <w:color w:val="000000"/>
                <w:szCs w:val="21"/>
              </w:rPr>
              <w:t>国税、地方税の滞納※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15DD8F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3675E9FE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529AD523" w14:textId="197C7ACF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７　</w:t>
            </w:r>
            <w:r w:rsidRPr="00D12E0F">
              <w:rPr>
                <w:rFonts w:ascii="ＭＳ 明朝" w:eastAsia="ＭＳ 明朝" w:hAnsi="ＭＳ 明朝"/>
                <w:szCs w:val="21"/>
              </w:rPr>
              <w:t>類似業務での自治体との契約実績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EF7C07" w14:textId="77777777" w:rsidR="00D12E0F" w:rsidRPr="00D12E0F" w:rsidRDefault="00D12E0F" w:rsidP="00D12E0F">
            <w:pPr>
              <w:ind w:hanging="2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szCs w:val="21"/>
              </w:rPr>
              <w:t>有　　・　　無</w:t>
            </w:r>
          </w:p>
        </w:tc>
      </w:tr>
    </w:tbl>
    <w:p w14:paraId="0F9CF843" w14:textId="4C0EFD53" w:rsidR="00D12E0F" w:rsidRPr="00D12E0F" w:rsidRDefault="00D12E0F" w:rsidP="00D12E0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※国税の納税証明書は、法人の場合</w:t>
      </w:r>
      <w:r w:rsidRPr="00D12E0F">
        <w:rPr>
          <w:rFonts w:ascii="ＭＳ 明朝" w:eastAsia="ＭＳ 明朝" w:hAnsi="ＭＳ 明朝"/>
          <w:szCs w:val="21"/>
        </w:rPr>
        <w:t>(様式その３の３)、個人の場合（様式その３の２）の様式の納税証明書を提出すること。</w:t>
      </w:r>
    </w:p>
    <w:p w14:paraId="49CAA704" w14:textId="60B37AB4" w:rsidR="00D12E0F" w:rsidRDefault="00D12E0F" w:rsidP="00FD2BA9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※市町村税、都道府県税の納税証明書は、全税目に未納がないことの証明書を提出すること。</w:t>
      </w:r>
    </w:p>
    <w:p w14:paraId="586C6DA1" w14:textId="60772CA5" w:rsidR="00E024C7" w:rsidRPr="00D12E0F" w:rsidRDefault="008A12D1" w:rsidP="00FD2B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pict w14:anchorId="5D1004B2">
          <v:rect id="正方形/長方形 1" o:spid="_x0000_s2051" style="position:absolute;left:0;text-align:left;margin-left:225.4pt;margin-top:6.55pt;width:198.75pt;height:122.65pt;z-index:251658240;visibility:visible;mso-wrap-style:square;mso-wrap-distance-left:9pt;mso-wrap-distance-top:0;mso-wrap-distance-right:9pt;mso-wrap-distance-bottom:0;mso-position-horizontal-relative:text;mso-position-vertical-relative:text;v-text-anchor:top">
            <v:stroke startarrowwidth="narrow" startarrowlength="short" endarrowwidth="narrow" endarrowlength="short"/>
            <v:textbox inset="2.53958mm,1.2694mm,2.53958mm,1.2694mm">
              <w:txbxContent>
                <w:p w14:paraId="3E399FB1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連絡先</w:t>
                  </w:r>
                </w:p>
                <w:p w14:paraId="43B014C1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担当部署名</w:t>
                  </w:r>
                </w:p>
                <w:p w14:paraId="55190694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担当者名</w:t>
                  </w:r>
                </w:p>
                <w:p w14:paraId="3C1E4D22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電話</w:t>
                  </w:r>
                </w:p>
                <w:p w14:paraId="7181E45F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Fax.</w:t>
                  </w:r>
                </w:p>
                <w:p w14:paraId="1F22F43E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E-mail</w:t>
                  </w:r>
                </w:p>
                <w:p w14:paraId="1B00BF60" w14:textId="77777777" w:rsidR="00D12E0F" w:rsidRDefault="00D12E0F" w:rsidP="00D12E0F">
                  <w:pPr>
                    <w:ind w:hanging="2"/>
                  </w:pPr>
                </w:p>
              </w:txbxContent>
            </v:textbox>
          </v:rect>
        </w:pict>
      </w:r>
    </w:p>
    <w:sectPr w:rsidR="00E024C7" w:rsidRPr="00D12E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E940" w14:textId="77777777" w:rsidR="00A0779B" w:rsidRDefault="00A0779B" w:rsidP="002511AE">
      <w:r>
        <w:separator/>
      </w:r>
    </w:p>
  </w:endnote>
  <w:endnote w:type="continuationSeparator" w:id="0">
    <w:p w14:paraId="7E9AB517" w14:textId="77777777" w:rsidR="00A0779B" w:rsidRDefault="00A0779B" w:rsidP="0025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8AAE" w14:textId="77777777" w:rsidR="00A0779B" w:rsidRDefault="00A0779B" w:rsidP="002511AE">
      <w:r>
        <w:separator/>
      </w:r>
    </w:p>
  </w:footnote>
  <w:footnote w:type="continuationSeparator" w:id="0">
    <w:p w14:paraId="3A2C1226" w14:textId="77777777" w:rsidR="00A0779B" w:rsidRDefault="00A0779B" w:rsidP="0025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0B8C"/>
    <w:multiLevelType w:val="multilevel"/>
    <w:tmpl w:val="4E0A363A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 w16cid:durableId="213702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E0F"/>
    <w:rsid w:val="00081465"/>
    <w:rsid w:val="000C6294"/>
    <w:rsid w:val="00241856"/>
    <w:rsid w:val="002511AE"/>
    <w:rsid w:val="004D6CC0"/>
    <w:rsid w:val="0058117B"/>
    <w:rsid w:val="006316F7"/>
    <w:rsid w:val="00706AA7"/>
    <w:rsid w:val="008A12D1"/>
    <w:rsid w:val="00982923"/>
    <w:rsid w:val="00993790"/>
    <w:rsid w:val="00A0779B"/>
    <w:rsid w:val="00C9132C"/>
    <w:rsid w:val="00D12E0F"/>
    <w:rsid w:val="00E024C7"/>
    <w:rsid w:val="00FB4D20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C9A689A"/>
  <w15:chartTrackingRefBased/>
  <w15:docId w15:val="{622898E3-AE62-4159-8980-6ECAB9B1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1AE"/>
  </w:style>
  <w:style w:type="paragraph" w:styleId="a5">
    <w:name w:val="footer"/>
    <w:basedOn w:val="a"/>
    <w:link w:val="a6"/>
    <w:uiPriority w:val="99"/>
    <w:unhideWhenUsed/>
    <w:rsid w:val="00251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聡司</dc:creator>
  <cp:keywords/>
  <dc:description/>
  <cp:lastModifiedBy>町井 慎太郎</cp:lastModifiedBy>
  <cp:revision>4</cp:revision>
  <dcterms:created xsi:type="dcterms:W3CDTF">2025-05-10T07:26:00Z</dcterms:created>
  <dcterms:modified xsi:type="dcterms:W3CDTF">2026-04-13T10:59:00Z</dcterms:modified>
</cp:coreProperties>
</file>